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79" w:rsidRPr="00E13C60" w:rsidRDefault="00496C79" w:rsidP="00E13C60">
      <w:pPr>
        <w:pStyle w:val="StandardWeb"/>
        <w:jc w:val="center"/>
        <w:rPr>
          <w:sz w:val="20"/>
          <w:szCs w:val="20"/>
        </w:rPr>
      </w:pPr>
    </w:p>
    <w:p w:rsidR="00496C79" w:rsidRDefault="00042B02" w:rsidP="00E13C60">
      <w:pPr>
        <w:pStyle w:val="StandardWeb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6A3539FB" wp14:editId="58E05D06">
            <wp:extent cx="5124091" cy="5124091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2557" cy="512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79" w:rsidRPr="00496C79" w:rsidRDefault="00496C79" w:rsidP="00496C79">
      <w:pPr>
        <w:pStyle w:val="StandardWeb"/>
        <w:jc w:val="center"/>
        <w:rPr>
          <w:sz w:val="96"/>
          <w:szCs w:val="96"/>
        </w:rPr>
      </w:pPr>
      <w:r w:rsidRPr="00496C79">
        <w:rPr>
          <w:sz w:val="96"/>
          <w:szCs w:val="96"/>
        </w:rPr>
        <w:t>„Möge nach jedem Gewitter ein Regenbogen über Deinem Haus stehen.“</w:t>
      </w:r>
    </w:p>
    <w:p w:rsidR="00AE2C21" w:rsidRPr="00E13C60" w:rsidRDefault="00496C79" w:rsidP="00E13C60">
      <w:pPr>
        <w:pStyle w:val="StandardWeb"/>
        <w:rPr>
          <w:sz w:val="44"/>
          <w:szCs w:val="44"/>
        </w:rPr>
      </w:pPr>
      <w:r w:rsidRPr="00496C79">
        <w:rPr>
          <w:sz w:val="44"/>
          <w:szCs w:val="44"/>
        </w:rPr>
        <w:t>Irischer Segenswunsch</w:t>
      </w:r>
      <w:bookmarkStart w:id="0" w:name="_GoBack"/>
      <w:bookmarkEnd w:id="0"/>
    </w:p>
    <w:sectPr w:rsidR="00AE2C21" w:rsidRPr="00E13C60" w:rsidSect="00E13C6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BD"/>
    <w:rsid w:val="00042B02"/>
    <w:rsid w:val="00496C79"/>
    <w:rsid w:val="006125BD"/>
    <w:rsid w:val="00AE2C21"/>
    <w:rsid w:val="00E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96C79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96C79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Helmut</cp:lastModifiedBy>
  <cp:revision>5</cp:revision>
  <cp:lastPrinted>2022-02-19T16:14:00Z</cp:lastPrinted>
  <dcterms:created xsi:type="dcterms:W3CDTF">2022-02-18T10:08:00Z</dcterms:created>
  <dcterms:modified xsi:type="dcterms:W3CDTF">2022-02-19T16:15:00Z</dcterms:modified>
</cp:coreProperties>
</file>